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B5" w:rsidRPr="00752721" w:rsidRDefault="001016B5" w:rsidP="001016B5">
      <w:pPr>
        <w:rPr>
          <w:rFonts w:ascii="Times New Roman" w:eastAsia="方正黑体简体" w:hAnsi="Times New Roman" w:cs="Times New Roman"/>
          <w:sz w:val="32"/>
          <w:szCs w:val="32"/>
        </w:rPr>
      </w:pPr>
      <w:r w:rsidRPr="00752721">
        <w:rPr>
          <w:rFonts w:ascii="Times New Roman" w:eastAsia="方正黑体简体" w:hAnsi="Times New Roman" w:cs="Times New Roman"/>
          <w:sz w:val="32"/>
          <w:szCs w:val="32"/>
        </w:rPr>
        <w:t>附件</w:t>
      </w:r>
    </w:p>
    <w:p w:rsidR="001016B5" w:rsidRPr="00752721" w:rsidRDefault="001016B5" w:rsidP="001016B5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52721">
        <w:rPr>
          <w:rFonts w:ascii="Times New Roman" w:eastAsia="方正小标宋简体" w:hAnsi="Times New Roman" w:cs="Times New Roman"/>
          <w:sz w:val="44"/>
          <w:szCs w:val="44"/>
        </w:rPr>
        <w:t>报</w:t>
      </w:r>
      <w:r w:rsidRPr="00752721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752721">
        <w:rPr>
          <w:rFonts w:ascii="Times New Roman" w:eastAsia="方正小标宋简体" w:hAnsi="Times New Roman" w:cs="Times New Roman"/>
          <w:sz w:val="44"/>
          <w:szCs w:val="44"/>
        </w:rPr>
        <w:t>价</w:t>
      </w:r>
      <w:r w:rsidRPr="00752721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752721">
        <w:rPr>
          <w:rFonts w:ascii="Times New Roman" w:eastAsia="方正小标宋简体" w:hAnsi="Times New Roman" w:cs="Times New Roman"/>
          <w:sz w:val="44"/>
          <w:szCs w:val="44"/>
        </w:rPr>
        <w:t>函</w:t>
      </w:r>
    </w:p>
    <w:p w:rsidR="001016B5" w:rsidRPr="00752721" w:rsidRDefault="001016B5" w:rsidP="001016B5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1016B5" w:rsidRPr="00752721" w:rsidRDefault="001016B5" w:rsidP="001016B5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52721">
        <w:rPr>
          <w:rFonts w:ascii="Times New Roman" w:eastAsia="方正仿宋简体" w:hAnsi="Times New Roman" w:cs="Times New Roman"/>
          <w:sz w:val="32"/>
          <w:szCs w:val="32"/>
        </w:rPr>
        <w:t>广汉市弘正</w:t>
      </w:r>
      <w:proofErr w:type="gramStart"/>
      <w:r w:rsidRPr="00752721">
        <w:rPr>
          <w:rFonts w:ascii="Times New Roman" w:eastAsia="方正仿宋简体" w:hAnsi="Times New Roman" w:cs="Times New Roman"/>
          <w:sz w:val="32"/>
          <w:szCs w:val="32"/>
        </w:rPr>
        <w:t>雒源建设</w:t>
      </w:r>
      <w:proofErr w:type="gramEnd"/>
      <w:r w:rsidRPr="00752721">
        <w:rPr>
          <w:rFonts w:ascii="Times New Roman" w:eastAsia="方正仿宋简体" w:hAnsi="Times New Roman" w:cs="Times New Roman"/>
          <w:sz w:val="32"/>
          <w:szCs w:val="32"/>
        </w:rPr>
        <w:t>发展有限公司：</w:t>
      </w:r>
    </w:p>
    <w:p w:rsidR="001016B5" w:rsidRPr="00752721" w:rsidRDefault="001016B5" w:rsidP="001016B5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52721">
        <w:rPr>
          <w:rFonts w:ascii="Times New Roman" w:eastAsia="方正仿宋简体" w:hAnsi="Times New Roman" w:cs="Times New Roman"/>
          <w:sz w:val="32"/>
          <w:szCs w:val="32"/>
        </w:rPr>
        <w:t>贵公司</w:t>
      </w:r>
      <w:r w:rsidRPr="00752721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52721">
        <w:rPr>
          <w:rFonts w:ascii="Times New Roman" w:eastAsia="方正仿宋简体" w:hAnsi="Times New Roman" w:cs="Times New Roman"/>
          <w:sz w:val="32"/>
          <w:szCs w:val="32"/>
        </w:rPr>
        <w:t>广汉市城北片区棚户区改造项目</w:t>
      </w:r>
      <w:r w:rsidRPr="00752721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52721">
        <w:rPr>
          <w:rFonts w:ascii="Times New Roman" w:eastAsia="方正仿宋简体" w:hAnsi="Times New Roman" w:cs="Times New Roman"/>
          <w:sz w:val="32"/>
          <w:szCs w:val="32"/>
        </w:rPr>
        <w:t>需进行建筑材料检测及室内空气污染检测，我单位具备相关检测资质及技术能力，现自愿报价如下：</w:t>
      </w:r>
    </w:p>
    <w:p w:rsidR="001016B5" w:rsidRPr="00752721" w:rsidRDefault="001016B5" w:rsidP="001016B5">
      <w:pPr>
        <w:pStyle w:val="3"/>
        <w:ind w:firstLine="643"/>
      </w:pPr>
    </w:p>
    <w:tbl>
      <w:tblPr>
        <w:tblStyle w:val="a7"/>
        <w:tblW w:w="8215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2402"/>
        <w:gridCol w:w="1701"/>
        <w:gridCol w:w="1560"/>
        <w:gridCol w:w="1868"/>
      </w:tblGrid>
      <w:tr w:rsidR="001016B5" w:rsidRPr="00752721" w:rsidTr="00987916">
        <w:trPr>
          <w:trHeight w:val="727"/>
          <w:jc w:val="center"/>
        </w:trPr>
        <w:tc>
          <w:tcPr>
            <w:tcW w:w="684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序号</w:t>
            </w:r>
          </w:p>
        </w:tc>
        <w:tc>
          <w:tcPr>
            <w:tcW w:w="2402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监测项目</w:t>
            </w:r>
          </w:p>
        </w:tc>
        <w:tc>
          <w:tcPr>
            <w:tcW w:w="1701" w:type="dxa"/>
            <w:vAlign w:val="center"/>
          </w:tcPr>
          <w:p w:rsidR="001016B5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数量</w:t>
            </w:r>
          </w:p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（项）</w:t>
            </w:r>
          </w:p>
        </w:tc>
        <w:tc>
          <w:tcPr>
            <w:tcW w:w="1560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金额</w:t>
            </w:r>
          </w:p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（元）</w:t>
            </w:r>
          </w:p>
        </w:tc>
        <w:tc>
          <w:tcPr>
            <w:tcW w:w="1868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备注</w:t>
            </w:r>
          </w:p>
        </w:tc>
      </w:tr>
      <w:tr w:rsidR="001016B5" w:rsidRPr="00752721" w:rsidTr="00987916">
        <w:trPr>
          <w:trHeight w:val="990"/>
          <w:jc w:val="center"/>
        </w:trPr>
        <w:tc>
          <w:tcPr>
            <w:tcW w:w="684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1</w:t>
            </w:r>
          </w:p>
        </w:tc>
        <w:tc>
          <w:tcPr>
            <w:tcW w:w="2402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建筑材料检测</w:t>
            </w:r>
          </w:p>
        </w:tc>
        <w:tc>
          <w:tcPr>
            <w:tcW w:w="1701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1016B5" w:rsidRPr="00752721" w:rsidTr="00987916">
        <w:trPr>
          <w:trHeight w:val="992"/>
          <w:jc w:val="center"/>
        </w:trPr>
        <w:tc>
          <w:tcPr>
            <w:tcW w:w="684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2</w:t>
            </w:r>
          </w:p>
        </w:tc>
        <w:tc>
          <w:tcPr>
            <w:tcW w:w="2402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室内空气污染检测</w:t>
            </w:r>
          </w:p>
        </w:tc>
        <w:tc>
          <w:tcPr>
            <w:tcW w:w="1701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1016B5" w:rsidRPr="00752721" w:rsidTr="00987916">
        <w:trPr>
          <w:trHeight w:val="716"/>
          <w:jc w:val="center"/>
        </w:trPr>
        <w:tc>
          <w:tcPr>
            <w:tcW w:w="4787" w:type="dxa"/>
            <w:gridSpan w:val="3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752721">
              <w:rPr>
                <w:rFonts w:ascii="Times New Roman" w:eastAsia="方正仿宋简体" w:hAnsi="Times New Roman" w:cs="Times New Roman"/>
                <w:sz w:val="24"/>
              </w:rPr>
              <w:t>总价</w:t>
            </w:r>
          </w:p>
        </w:tc>
        <w:tc>
          <w:tcPr>
            <w:tcW w:w="3428" w:type="dxa"/>
            <w:gridSpan w:val="2"/>
            <w:vAlign w:val="center"/>
          </w:tcPr>
          <w:p w:rsidR="001016B5" w:rsidRPr="00752721" w:rsidRDefault="001016B5" w:rsidP="0098791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:rsidR="001016B5" w:rsidRPr="00752721" w:rsidRDefault="001016B5" w:rsidP="001016B5">
      <w:pPr>
        <w:rPr>
          <w:rFonts w:ascii="Times New Roman" w:hAnsi="Times New Roman" w:cs="Times New Roman"/>
        </w:rPr>
      </w:pPr>
    </w:p>
    <w:p w:rsidR="001016B5" w:rsidRPr="00752721" w:rsidRDefault="001016B5" w:rsidP="001016B5">
      <w:pPr>
        <w:rPr>
          <w:rFonts w:ascii="Times New Roman" w:eastAsia="方正仿宋简体" w:hAnsi="Times New Roman" w:cs="Times New Roman"/>
          <w:sz w:val="24"/>
        </w:rPr>
      </w:pPr>
      <w:r w:rsidRPr="00752721">
        <w:rPr>
          <w:rFonts w:ascii="Times New Roman" w:eastAsia="方正仿宋简体" w:hAnsi="Times New Roman" w:cs="Times New Roman"/>
          <w:sz w:val="24"/>
        </w:rPr>
        <w:t>注：</w:t>
      </w:r>
      <w:r w:rsidRPr="00752721">
        <w:rPr>
          <w:rFonts w:ascii="Times New Roman" w:eastAsia="方正仿宋简体" w:hAnsi="Times New Roman" w:cs="Times New Roman"/>
          <w:sz w:val="24"/>
        </w:rPr>
        <w:t>1</w:t>
      </w:r>
      <w:r w:rsidRPr="00752721">
        <w:rPr>
          <w:rFonts w:ascii="Times New Roman" w:eastAsia="方正仿宋简体" w:hAnsi="Times New Roman" w:cs="Times New Roman"/>
          <w:sz w:val="24"/>
        </w:rPr>
        <w:t>、以上报价有效期为报价之日起</w:t>
      </w:r>
      <w:r w:rsidRPr="00752721">
        <w:rPr>
          <w:rFonts w:ascii="Times New Roman" w:eastAsia="方正仿宋简体" w:hAnsi="Times New Roman" w:cs="Times New Roman"/>
          <w:sz w:val="24"/>
        </w:rPr>
        <w:t>3</w:t>
      </w:r>
      <w:r w:rsidRPr="00752721">
        <w:rPr>
          <w:rFonts w:ascii="Times New Roman" w:eastAsia="方正仿宋简体" w:hAnsi="Times New Roman" w:cs="Times New Roman"/>
          <w:sz w:val="24"/>
        </w:rPr>
        <w:t>个月。</w:t>
      </w:r>
    </w:p>
    <w:p w:rsidR="001016B5" w:rsidRPr="00752721" w:rsidRDefault="001016B5" w:rsidP="001016B5">
      <w:pPr>
        <w:ind w:firstLine="480"/>
        <w:rPr>
          <w:rFonts w:ascii="Times New Roman" w:eastAsia="方正仿宋简体" w:hAnsi="Times New Roman" w:cs="Times New Roman"/>
          <w:sz w:val="24"/>
        </w:rPr>
      </w:pPr>
      <w:r w:rsidRPr="00752721">
        <w:rPr>
          <w:rFonts w:ascii="Times New Roman" w:eastAsia="方正仿宋简体" w:hAnsi="Times New Roman" w:cs="Times New Roman"/>
          <w:sz w:val="24"/>
        </w:rPr>
        <w:t>2</w:t>
      </w:r>
      <w:r w:rsidRPr="00752721">
        <w:rPr>
          <w:rFonts w:ascii="Times New Roman" w:eastAsia="方正仿宋简体" w:hAnsi="Times New Roman" w:cs="Times New Roman"/>
          <w:sz w:val="24"/>
        </w:rPr>
        <w:t>、该报价已包含为该项目提供检测服务所需的全部费用，包括但不仅限于检测费、资料费、差旅费、管理费用、税金等。</w:t>
      </w:r>
    </w:p>
    <w:p w:rsidR="001016B5" w:rsidRPr="00752721" w:rsidRDefault="001016B5" w:rsidP="001016B5">
      <w:pPr>
        <w:rPr>
          <w:rFonts w:ascii="Times New Roman" w:eastAsia="方正仿宋简体" w:hAnsi="Times New Roman" w:cs="Times New Roman"/>
          <w:sz w:val="24"/>
        </w:rPr>
      </w:pPr>
      <w:r w:rsidRPr="00752721">
        <w:rPr>
          <w:rFonts w:ascii="Times New Roman" w:eastAsia="方正仿宋简体" w:hAnsi="Times New Roman" w:cs="Times New Roman"/>
          <w:sz w:val="24"/>
        </w:rPr>
        <w:t xml:space="preserve">    3</w:t>
      </w:r>
      <w:r w:rsidRPr="00752721">
        <w:rPr>
          <w:rFonts w:ascii="Times New Roman" w:eastAsia="方正仿宋简体" w:hAnsi="Times New Roman" w:cs="Times New Roman"/>
          <w:sz w:val="24"/>
        </w:rPr>
        <w:t>、实施检测所需的其他辅助事项，由我公司自行实施完成，报价已在上述单价中综合考虑。</w:t>
      </w:r>
    </w:p>
    <w:p w:rsidR="001016B5" w:rsidRPr="00752721" w:rsidRDefault="001016B5" w:rsidP="001016B5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52721">
        <w:rPr>
          <w:rFonts w:ascii="Times New Roman" w:eastAsia="方正仿宋简体" w:hAnsi="Times New Roman" w:cs="Times New Roman"/>
          <w:sz w:val="32"/>
          <w:szCs w:val="32"/>
        </w:rPr>
        <w:t>报价单位：单位名称（盖章）</w:t>
      </w:r>
    </w:p>
    <w:p w:rsidR="001016B5" w:rsidRPr="00752721" w:rsidRDefault="001016B5" w:rsidP="001016B5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52721">
        <w:rPr>
          <w:rFonts w:ascii="Times New Roman" w:eastAsia="方正仿宋简体" w:hAnsi="Times New Roman" w:cs="Times New Roman"/>
          <w:sz w:val="32"/>
          <w:szCs w:val="32"/>
        </w:rPr>
        <w:t>联系人：</w:t>
      </w:r>
    </w:p>
    <w:p w:rsidR="001016B5" w:rsidRPr="00752721" w:rsidRDefault="001016B5" w:rsidP="001016B5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52721">
        <w:rPr>
          <w:rFonts w:ascii="Times New Roman" w:eastAsia="方正仿宋简体" w:hAnsi="Times New Roman" w:cs="Times New Roman"/>
          <w:sz w:val="32"/>
          <w:szCs w:val="32"/>
        </w:rPr>
        <w:t>联系电话：</w:t>
      </w:r>
    </w:p>
    <w:p w:rsidR="001016B5" w:rsidRPr="00752721" w:rsidRDefault="001016B5" w:rsidP="001016B5">
      <w:pPr>
        <w:spacing w:line="580" w:lineRule="exact"/>
        <w:ind w:right="1600"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52721">
        <w:rPr>
          <w:rFonts w:ascii="Times New Roman" w:eastAsia="方正仿宋简体" w:hAnsi="Times New Roman" w:cs="Times New Roman"/>
          <w:sz w:val="32"/>
          <w:szCs w:val="32"/>
        </w:rPr>
        <w:t>报价日期：</w:t>
      </w:r>
    </w:p>
    <w:p w:rsidR="001016B5" w:rsidRPr="00752721" w:rsidRDefault="001016B5" w:rsidP="001016B5">
      <w:pPr>
        <w:pStyle w:val="3"/>
        <w:ind w:right="1280" w:firstLineChars="0" w:firstLine="0"/>
        <w:jc w:val="left"/>
        <w:rPr>
          <w:rFonts w:eastAsia="方正仿宋简体"/>
          <w:b w:val="0"/>
        </w:rPr>
      </w:pPr>
      <w:r w:rsidRPr="00752721">
        <w:rPr>
          <w:rFonts w:eastAsia="方正仿宋简体"/>
          <w:b w:val="0"/>
        </w:rPr>
        <w:t>后附本单位营业执照、法人身份证、资质证书等。</w:t>
      </w:r>
    </w:p>
    <w:p w:rsidR="001016B5" w:rsidRPr="00752721" w:rsidRDefault="001016B5" w:rsidP="001016B5">
      <w:pPr>
        <w:pStyle w:val="3"/>
        <w:ind w:firstLineChars="0" w:firstLine="0"/>
        <w:jc w:val="left"/>
      </w:pPr>
    </w:p>
    <w:p w:rsidR="00F173CD" w:rsidRPr="001016B5" w:rsidRDefault="00F173CD" w:rsidP="001016B5">
      <w:bookmarkStart w:id="0" w:name="_GoBack"/>
      <w:bookmarkEnd w:id="0"/>
    </w:p>
    <w:sectPr w:rsidR="00F173CD" w:rsidRPr="001016B5" w:rsidSect="0010558C">
      <w:pgSz w:w="11910" w:h="16849"/>
      <w:pgMar w:top="993" w:right="1531" w:bottom="993" w:left="1531" w:header="2098" w:footer="1587" w:gutter="0"/>
      <w:cols w:space="0"/>
      <w:docGrid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E2" w:rsidRDefault="001E35E2">
      <w:r>
        <w:separator/>
      </w:r>
    </w:p>
  </w:endnote>
  <w:endnote w:type="continuationSeparator" w:id="0">
    <w:p w:rsidR="001E35E2" w:rsidRDefault="001E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E2" w:rsidRDefault="001E35E2">
      <w:r>
        <w:separator/>
      </w:r>
    </w:p>
  </w:footnote>
  <w:footnote w:type="continuationSeparator" w:id="0">
    <w:p w:rsidR="001E35E2" w:rsidRDefault="001E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2968"/>
    <w:multiLevelType w:val="multilevel"/>
    <w:tmpl w:val="69AC2968"/>
    <w:lvl w:ilvl="0">
      <w:start w:val="1"/>
      <w:numFmt w:val="decimal"/>
      <w:lvlText w:val="%1."/>
      <w:lvlJc w:val="left"/>
      <w:pPr>
        <w:ind w:left="1120" w:hanging="480"/>
      </w:pPr>
      <w:rPr>
        <w:rFonts w:ascii="Times New Roman" w:eastAsia="楷体_GB2312" w:hAnsi="Times New Roman" w:cs="Times New Roman" w:hint="default"/>
        <w:color w:val="111F2C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E96FD5"/>
    <w:multiLevelType w:val="multilevel"/>
    <w:tmpl w:val="74E96F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2Njk0Y2VkYzdkYmM3MWJiNDE3Yzk5YTE2ZThkZjgifQ=="/>
  </w:docVars>
  <w:rsids>
    <w:rsidRoot w:val="00061F8C"/>
    <w:rsid w:val="0002629B"/>
    <w:rsid w:val="0005204F"/>
    <w:rsid w:val="000616EB"/>
    <w:rsid w:val="00061F8C"/>
    <w:rsid w:val="000832CB"/>
    <w:rsid w:val="000D14F1"/>
    <w:rsid w:val="001016B5"/>
    <w:rsid w:val="00115CA7"/>
    <w:rsid w:val="00146ACD"/>
    <w:rsid w:val="00172156"/>
    <w:rsid w:val="00180B83"/>
    <w:rsid w:val="001D1EEE"/>
    <w:rsid w:val="001D5B84"/>
    <w:rsid w:val="001E35E2"/>
    <w:rsid w:val="00216D55"/>
    <w:rsid w:val="00245BC5"/>
    <w:rsid w:val="002C5CCF"/>
    <w:rsid w:val="002C65E6"/>
    <w:rsid w:val="002E1466"/>
    <w:rsid w:val="002E4ECF"/>
    <w:rsid w:val="00315FFD"/>
    <w:rsid w:val="00341B85"/>
    <w:rsid w:val="00344658"/>
    <w:rsid w:val="00367261"/>
    <w:rsid w:val="00396D78"/>
    <w:rsid w:val="0039756C"/>
    <w:rsid w:val="003C02B8"/>
    <w:rsid w:val="003C2283"/>
    <w:rsid w:val="003E2702"/>
    <w:rsid w:val="003F7CB4"/>
    <w:rsid w:val="0041390C"/>
    <w:rsid w:val="0042746F"/>
    <w:rsid w:val="004617B2"/>
    <w:rsid w:val="004A4A25"/>
    <w:rsid w:val="004E7CFA"/>
    <w:rsid w:val="004F4BE2"/>
    <w:rsid w:val="00584EB0"/>
    <w:rsid w:val="005966CD"/>
    <w:rsid w:val="005D16BC"/>
    <w:rsid w:val="005E661C"/>
    <w:rsid w:val="005F162E"/>
    <w:rsid w:val="00683138"/>
    <w:rsid w:val="006C3218"/>
    <w:rsid w:val="006D2602"/>
    <w:rsid w:val="006E5385"/>
    <w:rsid w:val="006F37BE"/>
    <w:rsid w:val="00743D46"/>
    <w:rsid w:val="007B0668"/>
    <w:rsid w:val="007B6536"/>
    <w:rsid w:val="007B7419"/>
    <w:rsid w:val="007C107D"/>
    <w:rsid w:val="007C20B8"/>
    <w:rsid w:val="007D491A"/>
    <w:rsid w:val="00830CBE"/>
    <w:rsid w:val="00873EA1"/>
    <w:rsid w:val="008B1807"/>
    <w:rsid w:val="008C677E"/>
    <w:rsid w:val="008E1627"/>
    <w:rsid w:val="008E77C7"/>
    <w:rsid w:val="00921CF2"/>
    <w:rsid w:val="00950438"/>
    <w:rsid w:val="009630BC"/>
    <w:rsid w:val="009A08A9"/>
    <w:rsid w:val="00A06B07"/>
    <w:rsid w:val="00AA0400"/>
    <w:rsid w:val="00AA7C65"/>
    <w:rsid w:val="00AD4F4E"/>
    <w:rsid w:val="00AE3CA7"/>
    <w:rsid w:val="00AE4373"/>
    <w:rsid w:val="00B23692"/>
    <w:rsid w:val="00B2383F"/>
    <w:rsid w:val="00B332BC"/>
    <w:rsid w:val="00B5756C"/>
    <w:rsid w:val="00B808F5"/>
    <w:rsid w:val="00BA4506"/>
    <w:rsid w:val="00BB0778"/>
    <w:rsid w:val="00BD23F6"/>
    <w:rsid w:val="00BE3548"/>
    <w:rsid w:val="00C06717"/>
    <w:rsid w:val="00C17C0E"/>
    <w:rsid w:val="00C21303"/>
    <w:rsid w:val="00C35A08"/>
    <w:rsid w:val="00C70795"/>
    <w:rsid w:val="00C76848"/>
    <w:rsid w:val="00C9532B"/>
    <w:rsid w:val="00C97462"/>
    <w:rsid w:val="00CB1773"/>
    <w:rsid w:val="00CC5376"/>
    <w:rsid w:val="00CD4B77"/>
    <w:rsid w:val="00D47324"/>
    <w:rsid w:val="00D603B0"/>
    <w:rsid w:val="00D7238A"/>
    <w:rsid w:val="00D74F86"/>
    <w:rsid w:val="00DB26CC"/>
    <w:rsid w:val="00DF079B"/>
    <w:rsid w:val="00E12CC8"/>
    <w:rsid w:val="00E137E2"/>
    <w:rsid w:val="00E84AAD"/>
    <w:rsid w:val="00EC7B93"/>
    <w:rsid w:val="00F173CD"/>
    <w:rsid w:val="00F64B30"/>
    <w:rsid w:val="00F77C43"/>
    <w:rsid w:val="00F978EA"/>
    <w:rsid w:val="00FA5A45"/>
    <w:rsid w:val="00FD1D21"/>
    <w:rsid w:val="00FF73EE"/>
    <w:rsid w:val="08BD1F85"/>
    <w:rsid w:val="11E55B42"/>
    <w:rsid w:val="1CA01E3D"/>
    <w:rsid w:val="237B2BE3"/>
    <w:rsid w:val="268A783D"/>
    <w:rsid w:val="275D6EC9"/>
    <w:rsid w:val="280B2DE8"/>
    <w:rsid w:val="2FBE7289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7C20B8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3">
    <w:name w:val="heading 3"/>
    <w:next w:val="a"/>
    <w:qFormat/>
    <w:rsid w:val="007C20B8"/>
    <w:pPr>
      <w:keepNext/>
      <w:keepLines/>
      <w:widowControl w:val="0"/>
      <w:spacing w:line="560" w:lineRule="exact"/>
      <w:ind w:firstLineChars="200" w:firstLine="720"/>
      <w:jc w:val="both"/>
      <w:outlineLvl w:val="2"/>
    </w:pPr>
    <w:rPr>
      <w:rFonts w:eastAsia="楷体_GB2312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rsid w:val="007C20B8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</w:rPr>
  </w:style>
  <w:style w:type="paragraph" w:styleId="a4">
    <w:name w:val="footer"/>
    <w:basedOn w:val="a"/>
    <w:rsid w:val="007C20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C20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7C2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7">
    <w:name w:val="Table Grid"/>
    <w:basedOn w:val="a1"/>
    <w:qFormat/>
    <w:rsid w:val="007C20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7C20B8"/>
    <w:pPr>
      <w:ind w:firstLineChars="200" w:firstLine="420"/>
    </w:pPr>
    <w:rPr>
      <w:kern w:val="2"/>
    </w:rPr>
  </w:style>
  <w:style w:type="paragraph" w:styleId="a9">
    <w:name w:val="Balloon Text"/>
    <w:basedOn w:val="a"/>
    <w:link w:val="Char"/>
    <w:rsid w:val="00AE3CA7"/>
    <w:rPr>
      <w:sz w:val="18"/>
      <w:szCs w:val="18"/>
    </w:rPr>
  </w:style>
  <w:style w:type="character" w:customStyle="1" w:styleId="Char">
    <w:name w:val="批注框文本 Char"/>
    <w:basedOn w:val="a0"/>
    <w:link w:val="a9"/>
    <w:rsid w:val="00AE3CA7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75</cp:revision>
  <cp:lastPrinted>2024-04-12T04:38:00Z</cp:lastPrinted>
  <dcterms:created xsi:type="dcterms:W3CDTF">2019-06-28T06:32:00Z</dcterms:created>
  <dcterms:modified xsi:type="dcterms:W3CDTF">2024-05-11T03:57:00Z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47E70CDF587D4385B37D15CB0383EEAC</vt:lpwstr>
  </property>
</Properties>
</file>